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FF0CB3C" w14:textId="77777777" w:rsidR="00C05DEA" w:rsidRPr="008E36E8" w:rsidRDefault="00C05DEA" w:rsidP="00C05DEA">
      <w:pPr>
        <w:pStyle w:val="ad"/>
        <w:spacing w:after="0" w:line="100" w:lineRule="atLeast"/>
        <w:jc w:val="center"/>
        <w:rPr>
          <w:rFonts w:ascii="Times New Roman" w:hAnsi="Times New Roman"/>
        </w:rPr>
      </w:pPr>
      <w:r w:rsidRPr="008E36E8">
        <w:rPr>
          <w:rFonts w:ascii="Times New Roman" w:hAnsi="Times New Roman"/>
          <w:b/>
          <w:sz w:val="28"/>
          <w:szCs w:val="28"/>
        </w:rPr>
        <w:t>АВТОНОМНАЯ НЕКОММЕРЧЕСКАЯ ОРГАНИЗАЦИЯ ДОПОЛНИТЕЛЬНОГО ПРОФЕССИОНАЛЬНОГО ОБРАЗОВАНИЯ «АВТОШКОЛА «ГЛАВНАЯ ДОРОГА»</w:t>
      </w:r>
    </w:p>
    <w:p w14:paraId="63B194B0" w14:textId="77777777" w:rsidR="00C05DEA" w:rsidRPr="008E36E8" w:rsidRDefault="00C05DEA" w:rsidP="00C05DEA">
      <w:pPr>
        <w:pStyle w:val="ad"/>
        <w:spacing w:after="0" w:line="80" w:lineRule="atLeast"/>
        <w:jc w:val="center"/>
        <w:rPr>
          <w:rFonts w:ascii="Times New Roman" w:hAnsi="Times New Roman"/>
          <w:bCs/>
        </w:rPr>
      </w:pPr>
      <w:r w:rsidRPr="008E36E8">
        <w:rPr>
          <w:rFonts w:ascii="Times New Roman" w:hAnsi="Times New Roman"/>
          <w:bCs/>
        </w:rPr>
        <w:t>ИНН 3442113408 КПП 344201001, ОГРН 1123400001999, 400105, Волгоградская область,</w:t>
      </w:r>
    </w:p>
    <w:p w14:paraId="2EA20040" w14:textId="77777777" w:rsidR="00C05DEA" w:rsidRPr="008E36E8" w:rsidRDefault="00C05DEA" w:rsidP="00C05DEA">
      <w:pPr>
        <w:pStyle w:val="ad"/>
        <w:spacing w:after="0" w:line="80" w:lineRule="atLeast"/>
        <w:jc w:val="center"/>
        <w:rPr>
          <w:rFonts w:ascii="Times New Roman" w:hAnsi="Times New Roman"/>
          <w:bCs/>
        </w:rPr>
      </w:pPr>
      <w:r w:rsidRPr="008E36E8">
        <w:rPr>
          <w:rFonts w:ascii="Times New Roman" w:hAnsi="Times New Roman"/>
          <w:bCs/>
        </w:rPr>
        <w:t xml:space="preserve">г Волгоград, ул. им. Генерала Штеменко, дом 8 </w:t>
      </w:r>
    </w:p>
    <w:p w14:paraId="17F068B3" w14:textId="77777777" w:rsidR="00C05DEA" w:rsidRPr="008E36E8" w:rsidRDefault="00C05DEA" w:rsidP="00C05DEA">
      <w:pPr>
        <w:pStyle w:val="ad"/>
        <w:spacing w:after="0" w:line="80" w:lineRule="atLeast"/>
        <w:jc w:val="center"/>
        <w:rPr>
          <w:rFonts w:ascii="Times New Roman" w:hAnsi="Times New Roman"/>
          <w:bCs/>
        </w:rPr>
      </w:pPr>
      <w:r w:rsidRPr="008E36E8">
        <w:rPr>
          <w:rFonts w:ascii="Times New Roman" w:hAnsi="Times New Roman"/>
          <w:bCs/>
        </w:rPr>
        <w:t>р/с 40703810611000001566 Волгоградское ОСБ 8621 г. Волгоград</w:t>
      </w:r>
    </w:p>
    <w:p w14:paraId="7CED5F82" w14:textId="77777777" w:rsidR="00C05DEA" w:rsidRPr="008E36E8" w:rsidRDefault="00C05DEA" w:rsidP="00C05DEA">
      <w:pPr>
        <w:pStyle w:val="ad"/>
        <w:pBdr>
          <w:bottom w:val="single" w:sz="12" w:space="1" w:color="auto"/>
        </w:pBdr>
        <w:spacing w:after="0" w:line="80" w:lineRule="atLeast"/>
        <w:jc w:val="center"/>
        <w:rPr>
          <w:rFonts w:ascii="Times New Roman" w:hAnsi="Times New Roman"/>
          <w:bCs/>
        </w:rPr>
      </w:pPr>
      <w:r w:rsidRPr="008E36E8">
        <w:rPr>
          <w:rFonts w:ascii="Times New Roman" w:hAnsi="Times New Roman"/>
          <w:bCs/>
        </w:rPr>
        <w:t xml:space="preserve"> БИК 041806647 к/сч </w:t>
      </w:r>
      <w:bookmarkStart w:id="0" w:name="OLE_LINK1"/>
      <w:r w:rsidRPr="008E36E8">
        <w:rPr>
          <w:rFonts w:ascii="Times New Roman" w:hAnsi="Times New Roman"/>
          <w:bCs/>
        </w:rPr>
        <w:t>30101810100000000647</w:t>
      </w:r>
      <w:bookmarkEnd w:id="0"/>
    </w:p>
    <w:p w14:paraId="3975FF2E" w14:textId="77777777" w:rsidR="00C05DEA" w:rsidRDefault="00C05DEA" w:rsidP="00C05DEA"/>
    <w:p w14:paraId="6F7EFB08" w14:textId="77777777" w:rsidR="00E746F5" w:rsidRPr="00A31316" w:rsidRDefault="00E746F5" w:rsidP="00A31316">
      <w:pPr>
        <w:spacing w:after="0" w:line="240" w:lineRule="auto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</w:p>
    <w:p w14:paraId="59112977" w14:textId="267C913D" w:rsidR="00E746F5" w:rsidRPr="00A31316" w:rsidRDefault="00C05DEA" w:rsidP="00E746F5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01</w:t>
      </w:r>
      <w:r w:rsidR="00E746F5" w:rsidRPr="00A31316">
        <w:rPr>
          <w:rFonts w:ascii="Times New Roman" w:hAnsi="Times New Roman" w:cs="Times New Roman"/>
          <w:sz w:val="24"/>
          <w:szCs w:val="24"/>
        </w:rPr>
        <w:t>.01.202</w:t>
      </w:r>
      <w:r>
        <w:rPr>
          <w:rFonts w:ascii="Times New Roman" w:hAnsi="Times New Roman" w:cs="Times New Roman"/>
          <w:sz w:val="24"/>
          <w:szCs w:val="24"/>
        </w:rPr>
        <w:t>6</w:t>
      </w:r>
      <w:r w:rsidR="00E746F5" w:rsidRPr="00A31316">
        <w:rPr>
          <w:rFonts w:ascii="Times New Roman" w:hAnsi="Times New Roman" w:cs="Times New Roman"/>
          <w:sz w:val="24"/>
          <w:szCs w:val="24"/>
        </w:rPr>
        <w:t xml:space="preserve"> г.</w:t>
      </w:r>
    </w:p>
    <w:p w14:paraId="3565D745" w14:textId="706C4FBE" w:rsidR="00E746F5" w:rsidRPr="00A31316" w:rsidRDefault="00E746F5" w:rsidP="00E746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A31316">
        <w:rPr>
          <w:rFonts w:ascii="Times New Roman" w:hAnsi="Times New Roman" w:cs="Times New Roman"/>
          <w:b/>
          <w:bCs/>
          <w:sz w:val="24"/>
          <w:szCs w:val="24"/>
        </w:rPr>
        <w:t>Прайс-лист</w:t>
      </w:r>
    </w:p>
    <w:p w14:paraId="5B222FE7" w14:textId="77777777" w:rsidR="00C470B7" w:rsidRPr="00A31316" w:rsidRDefault="00C470B7" w:rsidP="00E746F5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</w:p>
    <w:tbl>
      <w:tblPr>
        <w:tblStyle w:val="ac"/>
        <w:tblW w:w="0" w:type="auto"/>
        <w:tblLook w:val="04A0" w:firstRow="1" w:lastRow="0" w:firstColumn="1" w:lastColumn="0" w:noHBand="0" w:noVBand="1"/>
      </w:tblPr>
      <w:tblGrid>
        <w:gridCol w:w="7508"/>
        <w:gridCol w:w="1837"/>
      </w:tblGrid>
      <w:tr w:rsidR="00E746F5" w:rsidRPr="00A31316" w14:paraId="058ABB65" w14:textId="77777777" w:rsidTr="00E746F5">
        <w:tc>
          <w:tcPr>
            <w:tcW w:w="7508" w:type="dxa"/>
          </w:tcPr>
          <w:p w14:paraId="6CBB9EC4" w14:textId="35C568C1" w:rsidR="00E746F5" w:rsidRPr="00A31316" w:rsidRDefault="00E746F5" w:rsidP="00E746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1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Наименование услуги</w:t>
            </w:r>
          </w:p>
        </w:tc>
        <w:tc>
          <w:tcPr>
            <w:tcW w:w="1837" w:type="dxa"/>
          </w:tcPr>
          <w:p w14:paraId="74C6B13F" w14:textId="67ABB208" w:rsidR="00E746F5" w:rsidRPr="00A31316" w:rsidRDefault="00E746F5" w:rsidP="00E746F5">
            <w:pPr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1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Стоимость услуг за чел., руб (без НДС)</w:t>
            </w:r>
          </w:p>
        </w:tc>
      </w:tr>
      <w:tr w:rsidR="00E746F5" w:rsidRPr="00A31316" w14:paraId="71683545" w14:textId="77777777" w:rsidTr="00E746F5">
        <w:tc>
          <w:tcPr>
            <w:tcW w:w="7508" w:type="dxa"/>
          </w:tcPr>
          <w:p w14:paraId="1DBA50CA" w14:textId="4C9C43CE" w:rsidR="00E746F5" w:rsidRPr="00A31316" w:rsidRDefault="00E746F5" w:rsidP="003D5ECB">
            <w:pPr>
              <w:pStyle w:val="a7"/>
              <w:numPr>
                <w:ilvl w:val="0"/>
                <w:numId w:val="3"/>
              </w:numPr>
              <w:ind w:left="357" w:firstLine="0"/>
              <w:rPr>
                <w:rFonts w:ascii="Times New Roman" w:hAnsi="Times New Roman" w:cs="Times New Roman"/>
                <w:sz w:val="24"/>
                <w:szCs w:val="24"/>
              </w:rPr>
            </w:pPr>
            <w:r w:rsidRPr="00A31316">
              <w:rPr>
                <w:rFonts w:ascii="Times New Roman" w:hAnsi="Times New Roman" w:cs="Times New Roman"/>
                <w:sz w:val="24"/>
                <w:szCs w:val="24"/>
              </w:rPr>
              <w:t>Подготовка (переподготовка) водителей транспортных средств по программам:</w:t>
            </w:r>
          </w:p>
        </w:tc>
        <w:tc>
          <w:tcPr>
            <w:tcW w:w="1837" w:type="dxa"/>
          </w:tcPr>
          <w:p w14:paraId="0FBA1945" w14:textId="77777777" w:rsidR="00E746F5" w:rsidRPr="00A31316" w:rsidRDefault="00E746F5" w:rsidP="00E746F5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6796" w:rsidRPr="00A31316" w14:paraId="7C138F3D" w14:textId="77777777" w:rsidTr="00E746F5">
        <w:tc>
          <w:tcPr>
            <w:tcW w:w="7508" w:type="dxa"/>
          </w:tcPr>
          <w:p w14:paraId="5B90CC5F" w14:textId="621FF7E8" w:rsidR="00406796" w:rsidRPr="00A31316" w:rsidRDefault="00406796" w:rsidP="004067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316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Профессиональная подготовка водителей транспортных средств категории «В» механическая трансмиссия </w:t>
            </w:r>
          </w:p>
        </w:tc>
        <w:tc>
          <w:tcPr>
            <w:tcW w:w="1837" w:type="dxa"/>
          </w:tcPr>
          <w:p w14:paraId="5CFD4A2D" w14:textId="7B81FDB4" w:rsidR="00406796" w:rsidRPr="00A31316" w:rsidRDefault="00406796" w:rsidP="00406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3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B3B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3131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406796" w:rsidRPr="00A31316" w14:paraId="1DA4220D" w14:textId="77777777" w:rsidTr="00E746F5">
        <w:tc>
          <w:tcPr>
            <w:tcW w:w="7508" w:type="dxa"/>
          </w:tcPr>
          <w:p w14:paraId="44D1B53D" w14:textId="44EEE930" w:rsidR="00406796" w:rsidRPr="00A31316" w:rsidRDefault="00406796" w:rsidP="004067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316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Профессиональная подготовка водителей транспортных средств категории «В» автоматическая трансмиссия </w:t>
            </w:r>
          </w:p>
        </w:tc>
        <w:tc>
          <w:tcPr>
            <w:tcW w:w="1837" w:type="dxa"/>
          </w:tcPr>
          <w:p w14:paraId="3C22C9CA" w14:textId="2E1CCD78" w:rsidR="00406796" w:rsidRPr="00A31316" w:rsidRDefault="00AB3BC8" w:rsidP="00406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40</w:t>
            </w:r>
            <w:r w:rsidR="00406796" w:rsidRPr="00A3131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AC3BAB" w:rsidRPr="00A31316" w14:paraId="0FA118FA" w14:textId="77777777" w:rsidTr="00E746F5">
        <w:tc>
          <w:tcPr>
            <w:tcW w:w="7508" w:type="dxa"/>
          </w:tcPr>
          <w:p w14:paraId="40FA44D1" w14:textId="220332DC" w:rsidR="00AC3BAB" w:rsidRPr="00A31316" w:rsidRDefault="00AC3BAB" w:rsidP="004067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316">
              <w:rPr>
                <w:rFonts w:ascii="Times New Roman" w:hAnsi="Times New Roman" w:cs="Times New Roman"/>
                <w:sz w:val="24"/>
                <w:szCs w:val="24"/>
              </w:rPr>
              <w:t>Профессиональная подготовка водителей транспортных средств категории «ВЕ»</w:t>
            </w:r>
            <w:r w:rsidR="00345DB5" w:rsidRPr="00A31316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</w:tc>
        <w:tc>
          <w:tcPr>
            <w:tcW w:w="1837" w:type="dxa"/>
          </w:tcPr>
          <w:p w14:paraId="5C2EEF59" w14:textId="314E313A" w:rsidR="00AC3BAB" w:rsidRPr="00A31316" w:rsidRDefault="00AB3BC8" w:rsidP="00406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20</w:t>
            </w:r>
            <w:r w:rsidR="008605FC" w:rsidRPr="00A3131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406796" w:rsidRPr="00A31316" w14:paraId="370F456B" w14:textId="77777777" w:rsidTr="00E746F5">
        <w:tc>
          <w:tcPr>
            <w:tcW w:w="7508" w:type="dxa"/>
          </w:tcPr>
          <w:p w14:paraId="4E553756" w14:textId="1FC34867" w:rsidR="00406796" w:rsidRPr="00A31316" w:rsidRDefault="00406796" w:rsidP="004067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316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Профессиональная подготовка водителей транспортных средств категории «С» </w:t>
            </w:r>
          </w:p>
        </w:tc>
        <w:tc>
          <w:tcPr>
            <w:tcW w:w="1837" w:type="dxa"/>
          </w:tcPr>
          <w:p w14:paraId="3638AB45" w14:textId="7702F872" w:rsidR="00406796" w:rsidRPr="00A31316" w:rsidRDefault="00406796" w:rsidP="00406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3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B3B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3131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406796" w:rsidRPr="00A31316" w14:paraId="28C140EB" w14:textId="77777777" w:rsidTr="00E746F5">
        <w:tc>
          <w:tcPr>
            <w:tcW w:w="7508" w:type="dxa"/>
          </w:tcPr>
          <w:p w14:paraId="69B1BBA0" w14:textId="4802212E" w:rsidR="00406796" w:rsidRPr="00A31316" w:rsidRDefault="00406796" w:rsidP="004067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316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Профессиональная подготовка водителей транспортных средств категории </w:t>
            </w:r>
            <w:r w:rsidRPr="00A313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c</w:t>
            </w:r>
            <w:r w:rsidRPr="00A31316">
              <w:rPr>
                <w:rFonts w:ascii="Times New Roman" w:hAnsi="Times New Roman" w:cs="Times New Roman"/>
                <w:sz w:val="24"/>
                <w:szCs w:val="24"/>
              </w:rPr>
              <w:t xml:space="preserve"> «В» на «С» </w:t>
            </w:r>
          </w:p>
        </w:tc>
        <w:tc>
          <w:tcPr>
            <w:tcW w:w="1837" w:type="dxa"/>
          </w:tcPr>
          <w:p w14:paraId="6277CB5B" w14:textId="187439F4" w:rsidR="00406796" w:rsidRPr="00A31316" w:rsidRDefault="00406796" w:rsidP="00406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316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 w:rsidR="00AB3B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3131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406796" w:rsidRPr="00A31316" w14:paraId="24640651" w14:textId="77777777" w:rsidTr="00E746F5">
        <w:tc>
          <w:tcPr>
            <w:tcW w:w="7508" w:type="dxa"/>
          </w:tcPr>
          <w:p w14:paraId="6E6A36AD" w14:textId="3DDFF7EB" w:rsidR="00406796" w:rsidRPr="00A31316" w:rsidRDefault="00406796" w:rsidP="004067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316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Профессиональная подготовка водителей транспортных средств категории «СЕ» </w:t>
            </w:r>
          </w:p>
        </w:tc>
        <w:tc>
          <w:tcPr>
            <w:tcW w:w="1837" w:type="dxa"/>
          </w:tcPr>
          <w:p w14:paraId="7BC08966" w14:textId="2B921E1F" w:rsidR="00406796" w:rsidRPr="00A31316" w:rsidRDefault="00406796" w:rsidP="00406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316">
              <w:rPr>
                <w:rFonts w:ascii="Times New Roman" w:hAnsi="Times New Roman" w:cs="Times New Roman"/>
                <w:sz w:val="24"/>
                <w:szCs w:val="24"/>
              </w:rPr>
              <w:t>20000</w:t>
            </w:r>
          </w:p>
        </w:tc>
      </w:tr>
      <w:tr w:rsidR="00406796" w:rsidRPr="00A31316" w14:paraId="14640247" w14:textId="77777777" w:rsidTr="00E746F5">
        <w:tc>
          <w:tcPr>
            <w:tcW w:w="7508" w:type="dxa"/>
          </w:tcPr>
          <w:p w14:paraId="1B0F0B62" w14:textId="5436C7A3" w:rsidR="00406796" w:rsidRPr="00A31316" w:rsidRDefault="00406796" w:rsidP="004067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316">
              <w:rPr>
                <w:rFonts w:ascii="Times New Roman" w:hAnsi="Times New Roman" w:cs="Times New Roman"/>
                <w:sz w:val="24"/>
                <w:szCs w:val="24"/>
              </w:rPr>
              <w:t>Профессиональная подготовка водителей транспортных средств категории с «В» на «</w:t>
            </w:r>
            <w:r w:rsidRPr="00A313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A31316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37" w:type="dxa"/>
          </w:tcPr>
          <w:p w14:paraId="2B346719" w14:textId="0D2185F2" w:rsidR="00406796" w:rsidRPr="00A31316" w:rsidRDefault="00406796" w:rsidP="00406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3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B3B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3131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406796" w:rsidRPr="00A31316" w14:paraId="7CEA7652" w14:textId="77777777" w:rsidTr="00E746F5">
        <w:tc>
          <w:tcPr>
            <w:tcW w:w="7508" w:type="dxa"/>
          </w:tcPr>
          <w:p w14:paraId="4ECD0856" w14:textId="5A1C4C49" w:rsidR="00406796" w:rsidRPr="00A31316" w:rsidRDefault="00406796" w:rsidP="004067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316">
              <w:rPr>
                <w:rFonts w:ascii="Times New Roman" w:hAnsi="Times New Roman" w:cs="Times New Roman"/>
                <w:sz w:val="24"/>
                <w:szCs w:val="24"/>
              </w:rPr>
              <w:t>Профессиональная подготовка водителей транспортных средств категории с «С» на «</w:t>
            </w:r>
            <w:r w:rsidRPr="00A31316">
              <w:rPr>
                <w:rFonts w:ascii="Times New Roman" w:hAnsi="Times New Roman" w:cs="Times New Roman"/>
                <w:sz w:val="24"/>
                <w:szCs w:val="24"/>
                <w:lang w:val="en-US"/>
              </w:rPr>
              <w:t>D</w:t>
            </w:r>
            <w:r w:rsidRPr="00A31316">
              <w:rPr>
                <w:rFonts w:ascii="Times New Roman" w:hAnsi="Times New Roman" w:cs="Times New Roman"/>
                <w:sz w:val="24"/>
                <w:szCs w:val="24"/>
              </w:rPr>
              <w:t xml:space="preserve">» </w:t>
            </w:r>
          </w:p>
        </w:tc>
        <w:tc>
          <w:tcPr>
            <w:tcW w:w="1837" w:type="dxa"/>
          </w:tcPr>
          <w:p w14:paraId="2AC5AF7F" w14:textId="5464B9B4" w:rsidR="00406796" w:rsidRPr="00A31316" w:rsidRDefault="00406796" w:rsidP="00406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A31316">
              <w:rPr>
                <w:rFonts w:ascii="Times New Roman" w:hAnsi="Times New Roman" w:cs="Times New Roman"/>
                <w:sz w:val="24"/>
                <w:szCs w:val="24"/>
              </w:rPr>
              <w:t>4</w:t>
            </w:r>
            <w:r w:rsidR="00AB3BC8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Pr="00A3131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  <w:tr w:rsidR="00406796" w:rsidRPr="00A31316" w14:paraId="23C1FA8F" w14:textId="77777777" w:rsidTr="00E746F5">
        <w:tc>
          <w:tcPr>
            <w:tcW w:w="7508" w:type="dxa"/>
          </w:tcPr>
          <w:p w14:paraId="2C46D41A" w14:textId="23EA49F3" w:rsidR="00406796" w:rsidRPr="00A31316" w:rsidRDefault="00406796" w:rsidP="00406796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A31316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Обучение на несколько категорий сразу:</w:t>
            </w:r>
          </w:p>
        </w:tc>
        <w:tc>
          <w:tcPr>
            <w:tcW w:w="1837" w:type="dxa"/>
          </w:tcPr>
          <w:p w14:paraId="3443AFF4" w14:textId="559782D1" w:rsidR="00406796" w:rsidRPr="00A31316" w:rsidRDefault="00406796" w:rsidP="00406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06796" w:rsidRPr="00A31316" w14:paraId="38F65933" w14:textId="77777777" w:rsidTr="00E746F5">
        <w:tc>
          <w:tcPr>
            <w:tcW w:w="7508" w:type="dxa"/>
          </w:tcPr>
          <w:p w14:paraId="4D52E3A1" w14:textId="10486B94" w:rsidR="00406796" w:rsidRPr="00A31316" w:rsidRDefault="00406796" w:rsidP="00406796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A31316">
              <w:rPr>
                <w:rFonts w:ascii="Times New Roman" w:hAnsi="Times New Roman" w:cs="Times New Roman"/>
                <w:sz w:val="24"/>
                <w:szCs w:val="24"/>
              </w:rPr>
              <w:t xml:space="preserve">Профессиональная подготовка водителей транспортных средств категории «В+С» </w:t>
            </w:r>
          </w:p>
        </w:tc>
        <w:tc>
          <w:tcPr>
            <w:tcW w:w="1837" w:type="dxa"/>
          </w:tcPr>
          <w:p w14:paraId="7FF36F00" w14:textId="29C87210" w:rsidR="00406796" w:rsidRPr="00A31316" w:rsidRDefault="00AB3BC8" w:rsidP="00406796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60</w:t>
            </w:r>
            <w:r w:rsidR="00406796" w:rsidRPr="00A31316">
              <w:rPr>
                <w:rFonts w:ascii="Times New Roman" w:hAnsi="Times New Roman" w:cs="Times New Roman"/>
                <w:sz w:val="24"/>
                <w:szCs w:val="24"/>
              </w:rPr>
              <w:t>000</w:t>
            </w:r>
          </w:p>
        </w:tc>
      </w:tr>
    </w:tbl>
    <w:p w14:paraId="4B90D4CD" w14:textId="77777777" w:rsidR="00E746F5" w:rsidRPr="00A31316" w:rsidRDefault="00E746F5" w:rsidP="00E746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864CD1B" w14:textId="77777777" w:rsidR="00547593" w:rsidRPr="00A31316" w:rsidRDefault="00547593" w:rsidP="00A3131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en-US"/>
        </w:rPr>
      </w:pPr>
    </w:p>
    <w:p w14:paraId="2FD61780" w14:textId="77777777" w:rsidR="00547593" w:rsidRPr="00A31316" w:rsidRDefault="00547593" w:rsidP="00547593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A31316">
        <w:rPr>
          <w:rFonts w:ascii="Times New Roman" w:hAnsi="Times New Roman" w:cs="Times New Roman"/>
          <w:sz w:val="24"/>
          <w:szCs w:val="24"/>
        </w:rPr>
        <w:t>Директор АНО ДПО «Автошкола «Главная дорога» ________________ Бережная И. В.</w:t>
      </w:r>
    </w:p>
    <w:p w14:paraId="4B73AD8F" w14:textId="77777777" w:rsidR="00547593" w:rsidRPr="00A31316" w:rsidRDefault="00547593" w:rsidP="00E746F5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547593" w:rsidRPr="00A313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7A2E2F"/>
    <w:multiLevelType w:val="hybridMultilevel"/>
    <w:tmpl w:val="E68039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A594A4E"/>
    <w:multiLevelType w:val="hybridMultilevel"/>
    <w:tmpl w:val="161EBC1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0100DF4"/>
    <w:multiLevelType w:val="hybridMultilevel"/>
    <w:tmpl w:val="DCA8BD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0289817">
    <w:abstractNumId w:val="2"/>
  </w:num>
  <w:num w:numId="2" w16cid:durableId="2101871902">
    <w:abstractNumId w:val="0"/>
  </w:num>
  <w:num w:numId="3" w16cid:durableId="48119528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746F5"/>
    <w:rsid w:val="00030CE2"/>
    <w:rsid w:val="00166E26"/>
    <w:rsid w:val="00172D5C"/>
    <w:rsid w:val="001E3B6E"/>
    <w:rsid w:val="002B0697"/>
    <w:rsid w:val="002B5CCE"/>
    <w:rsid w:val="00345DB5"/>
    <w:rsid w:val="003A099F"/>
    <w:rsid w:val="003D4943"/>
    <w:rsid w:val="003D5ECB"/>
    <w:rsid w:val="003E252B"/>
    <w:rsid w:val="003E2988"/>
    <w:rsid w:val="003F2EB0"/>
    <w:rsid w:val="00406796"/>
    <w:rsid w:val="004D00E0"/>
    <w:rsid w:val="004E248C"/>
    <w:rsid w:val="005142C1"/>
    <w:rsid w:val="00520651"/>
    <w:rsid w:val="005407E5"/>
    <w:rsid w:val="00544C7E"/>
    <w:rsid w:val="00547593"/>
    <w:rsid w:val="005E5811"/>
    <w:rsid w:val="006E0567"/>
    <w:rsid w:val="00760F6F"/>
    <w:rsid w:val="00842946"/>
    <w:rsid w:val="008605FC"/>
    <w:rsid w:val="008C234B"/>
    <w:rsid w:val="00953439"/>
    <w:rsid w:val="009C21E6"/>
    <w:rsid w:val="009D77C2"/>
    <w:rsid w:val="00A105DC"/>
    <w:rsid w:val="00A31316"/>
    <w:rsid w:val="00AB3BC8"/>
    <w:rsid w:val="00AC3BAB"/>
    <w:rsid w:val="00AF1533"/>
    <w:rsid w:val="00BA14B4"/>
    <w:rsid w:val="00BB6E1F"/>
    <w:rsid w:val="00C05DEA"/>
    <w:rsid w:val="00C07FA3"/>
    <w:rsid w:val="00C26500"/>
    <w:rsid w:val="00C470B7"/>
    <w:rsid w:val="00D071E6"/>
    <w:rsid w:val="00D17FE9"/>
    <w:rsid w:val="00DB1316"/>
    <w:rsid w:val="00DE555C"/>
    <w:rsid w:val="00E746F5"/>
    <w:rsid w:val="00ED0256"/>
    <w:rsid w:val="00F123F6"/>
    <w:rsid w:val="00F203B4"/>
    <w:rsid w:val="00FE4F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BFBAC0"/>
  <w15:chartTrackingRefBased/>
  <w15:docId w15:val="{89825CBF-0E1E-47AA-A93D-363ACD2BF9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E746F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E746F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746F5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E746F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E746F5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E746F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E746F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E746F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E746F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E746F5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E746F5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E746F5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E746F5"/>
    <w:rPr>
      <w:rFonts w:eastAsiaTheme="majorEastAsia" w:cstheme="majorBidi"/>
      <w:i/>
      <w:iCs/>
      <w:color w:val="2F5496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E746F5"/>
    <w:rPr>
      <w:rFonts w:eastAsiaTheme="majorEastAsia" w:cstheme="majorBidi"/>
      <w:color w:val="2F5496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E746F5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E746F5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E746F5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E746F5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E746F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E746F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E746F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E746F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E746F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E746F5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E746F5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E746F5"/>
    <w:rPr>
      <w:i/>
      <w:iCs/>
      <w:color w:val="2F5496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E746F5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E746F5"/>
    <w:rPr>
      <w:i/>
      <w:iCs/>
      <w:color w:val="2F5496" w:themeColor="accent1" w:themeShade="BF"/>
    </w:rPr>
  </w:style>
  <w:style w:type="character" w:styleId="ab">
    <w:name w:val="Intense Reference"/>
    <w:basedOn w:val="a0"/>
    <w:uiPriority w:val="32"/>
    <w:qFormat/>
    <w:rsid w:val="00E746F5"/>
    <w:rPr>
      <w:b/>
      <w:bCs/>
      <w:smallCaps/>
      <w:color w:val="2F5496" w:themeColor="accent1" w:themeShade="BF"/>
      <w:spacing w:val="5"/>
    </w:rPr>
  </w:style>
  <w:style w:type="table" w:styleId="ac">
    <w:name w:val="Table Grid"/>
    <w:basedOn w:val="a1"/>
    <w:uiPriority w:val="39"/>
    <w:rsid w:val="00E746F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ad">
    <w:name w:val="Базовый"/>
    <w:rsid w:val="00C05DEA"/>
    <w:pPr>
      <w:tabs>
        <w:tab w:val="left" w:pos="709"/>
      </w:tabs>
      <w:suppressAutoHyphens/>
      <w:spacing w:after="200" w:line="276" w:lineRule="atLeast"/>
    </w:pPr>
    <w:rPr>
      <w:rFonts w:ascii="Calibri" w:eastAsia="Times New Roman" w:hAnsi="Calibri" w:cs="Times New Roman"/>
      <w:color w:val="00000A"/>
      <w:kern w:val="0"/>
      <w:lang w:eastAsia="ru-RU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53</TotalTime>
  <Pages>1</Pages>
  <Words>214</Words>
  <Characters>1225</Characters>
  <Application>Microsoft Office Word</Application>
  <DocSecurity>0</DocSecurity>
  <Lines>10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максим Чесноков</dc:creator>
  <cp:keywords/>
  <dc:description/>
  <cp:lastModifiedBy>максим Чесноков</cp:lastModifiedBy>
  <cp:revision>35</cp:revision>
  <dcterms:created xsi:type="dcterms:W3CDTF">2025-01-28T12:43:00Z</dcterms:created>
  <dcterms:modified xsi:type="dcterms:W3CDTF">2026-06-04T14:02:00Z</dcterms:modified>
</cp:coreProperties>
</file>